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5D65F5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59615" behindDoc="1" locked="0" layoutInCell="1" allowOverlap="1">
            <wp:simplePos x="0" y="0"/>
            <wp:positionH relativeFrom="column">
              <wp:posOffset>-799828</wp:posOffset>
            </wp:positionH>
            <wp:positionV relativeFrom="paragraph">
              <wp:posOffset>-565711</wp:posOffset>
            </wp:positionV>
            <wp:extent cx="7093196" cy="10248405"/>
            <wp:effectExtent l="19050" t="0" r="0" b="0"/>
            <wp:wrapNone/>
            <wp:docPr id="2" name="Рисунок 1" descr="C:\Documents and Settings\Admin\Рабочий стол\снег\ed53e34fec4a99ee1ed9bfbf82c527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нег\ed53e34fec4a99ee1ed9bfbf82c5275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66" r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96" cy="102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5D65F5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7C415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0" type="#_x0000_t145" style="position:absolute;margin-left:-46.7pt;margin-top:5.4pt;width:509.6pt;height:74.8pt;z-index:251760640" fillcolor="#c00000" strokecolor="black [3213]" strokeweight="1.75pt">
            <v:shadow on="t" color="#ffc000" offset="4pt,-2pt" offset2="4pt,-8pt"/>
            <v:textpath style="font-family:&quot;Cambria&quot;;font-weight:bold;v-text-align:right" fitshape="t" trim="t" string="Субота запрашае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Pr="005C2AE1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p w:rsidR="005D65F5" w:rsidRDefault="005D65F5" w:rsidP="00687677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7C415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-37.3pt;margin-top:13.35pt;width:185.65pt;height:24.1pt;z-index:251762688" fillcolor="#c00000" strokecolor="black [3213]" strokeweight="1.5pt">
            <v:shadow on="t" color="#ffc000" offset=",-1pt" offset2=",-6pt"/>
            <v:textpath style="font-family:&quot;Cambria&quot;;font-weight:bold;v-text-kern:t" trim="t" fitpath="t" string="09.01.2021"/>
          </v:shape>
        </w:pict>
      </w:r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7C415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2" type="#_x0000_t136" style="position:absolute;margin-left:-11.2pt;margin-top:14.65pt;width:450.75pt;height:60.25pt;z-index:251766784" fillcolor="blue" strokecolor="black [3213]" strokeweight="1.75pt">
            <v:fill color2="#a603ab" rotate="t"/>
            <v:shadow on="t" color="#ffc000" offset="4pt,-2pt" offset2="4pt,-8pt"/>
            <v:textpath style="font-family:&quot;Comic Sans MS&quot;;font-weight:bold;v-text-kern:t" trim="t" fitpath="t" string="Дзень здароўя"/>
          </v:shape>
        </w:pict>
      </w:r>
      <w:bookmarkEnd w:id="0"/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69" style="position:absolute;margin-left:-37.3pt;margin-top:7.3pt;width:492.7pt;height:246.85pt;z-index:251765760" filled="f" stroked="f">
            <v:textbox>
              <w:txbxContent>
                <w:tbl>
                  <w:tblPr>
                    <w:tblStyle w:val="a5"/>
                    <w:tblW w:w="9578" w:type="dxa"/>
                    <w:jc w:val="right"/>
                    <w:tblLook w:val="04A0"/>
                  </w:tblPr>
                  <w:tblGrid>
                    <w:gridCol w:w="619"/>
                    <w:gridCol w:w="2452"/>
                    <w:gridCol w:w="853"/>
                    <w:gridCol w:w="1829"/>
                    <w:gridCol w:w="1887"/>
                    <w:gridCol w:w="1938"/>
                  </w:tblGrid>
                  <w:tr w:rsidR="005D65F5" w:rsidRPr="004D17AF" w:rsidTr="005D65F5">
                    <w:trPr>
                      <w:jc w:val="right"/>
                    </w:trPr>
                    <w:tc>
                      <w:tcPr>
                        <w:tcW w:w="621" w:type="dxa"/>
                        <w:shd w:val="clear" w:color="auto" w:fill="FFFFFF" w:themeFill="background1"/>
                      </w:tcPr>
                      <w:p w:rsidR="005D65F5" w:rsidRPr="00DE08DE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DE08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№ п/п</w:t>
                        </w:r>
                      </w:p>
                    </w:tc>
                    <w:tc>
                      <w:tcPr>
                        <w:tcW w:w="2256" w:type="dxa"/>
                        <w:shd w:val="clear" w:color="auto" w:fill="FFFFFF" w:themeFill="background1"/>
                      </w:tcPr>
                      <w:p w:rsidR="005D65F5" w:rsidRPr="009F0A81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9F0A8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Змест работы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 w:themeFill="background1"/>
                      </w:tcPr>
                      <w:p w:rsidR="005D65F5" w:rsidRPr="00DE08DE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DE08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Клас</w:t>
                        </w:r>
                      </w:p>
                    </w:tc>
                    <w:tc>
                      <w:tcPr>
                        <w:tcW w:w="1829" w:type="dxa"/>
                        <w:shd w:val="clear" w:color="auto" w:fill="FFFFFF" w:themeFill="background1"/>
                      </w:tcPr>
                      <w:p w:rsidR="005D65F5" w:rsidRPr="00DE08DE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DE08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Час правядзення</w:t>
                        </w:r>
                      </w:p>
                    </w:tc>
                    <w:tc>
                      <w:tcPr>
                        <w:tcW w:w="1916" w:type="dxa"/>
                        <w:shd w:val="clear" w:color="auto" w:fill="FFFFFF" w:themeFill="background1"/>
                      </w:tcPr>
                      <w:p w:rsidR="005D65F5" w:rsidRPr="00DE08DE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DE08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Месца правядзення</w:t>
                        </w:r>
                      </w:p>
                    </w:tc>
                    <w:tc>
                      <w:tcPr>
                        <w:tcW w:w="2097" w:type="dxa"/>
                        <w:shd w:val="clear" w:color="auto" w:fill="FFFFFF" w:themeFill="background1"/>
                      </w:tcPr>
                      <w:p w:rsidR="005D65F5" w:rsidRPr="00DE08DE" w:rsidRDefault="005D65F5" w:rsidP="00995D7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DE08D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Адказныя</w:t>
                        </w:r>
                      </w:p>
                    </w:tc>
                  </w:tr>
                  <w:tr w:rsidR="005D65F5" w:rsidRPr="00527C6C" w:rsidTr="005D65F5">
                    <w:trPr>
                      <w:jc w:val="right"/>
                    </w:trPr>
                    <w:tc>
                      <w:tcPr>
                        <w:tcW w:w="621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1.</w:t>
                        </w:r>
                      </w:p>
                    </w:tc>
                    <w:tc>
                      <w:tcPr>
                        <w:tcW w:w="2256" w:type="dxa"/>
                        <w:shd w:val="clear" w:color="auto" w:fill="FFFFFF" w:themeFill="background1"/>
                      </w:tcPr>
                      <w:p w:rsidR="005D65F5" w:rsidRPr="005D65F5" w:rsidRDefault="005D65F5" w:rsidP="005D65F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5D65F5">
                          <w:rPr>
                            <w:rFonts w:ascii="Times New Roman" w:hAnsi="Times New Roman" w:cs="Times New Roman"/>
                            <w:b/>
                            <w:sz w:val="36"/>
                            <w:szCs w:val="28"/>
                            <w:lang w:val="be-BY"/>
                          </w:rPr>
                          <w:t>Спартыўна-забаўляльная праграма “Снежная феерыя”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1-11</w:t>
                        </w:r>
                      </w:p>
                    </w:tc>
                    <w:tc>
                      <w:tcPr>
                        <w:tcW w:w="1829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11.00-12.00</w:t>
                        </w:r>
                      </w:p>
                    </w:tc>
                    <w:tc>
                      <w:tcPr>
                        <w:tcW w:w="1916" w:type="dxa"/>
                        <w:shd w:val="clear" w:color="auto" w:fill="FFFFFF" w:themeFill="background1"/>
                      </w:tcPr>
                      <w:p w:rsidR="005D65F5" w:rsidRDefault="005D65F5" w:rsidP="005D65F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Школьны</w:t>
                        </w:r>
                      </w:p>
                      <w:p w:rsidR="005D65F5" w:rsidRPr="00145AD2" w:rsidRDefault="005D65F5" w:rsidP="005D65F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двор</w:t>
                        </w:r>
                      </w:p>
                    </w:tc>
                    <w:tc>
                      <w:tcPr>
                        <w:tcW w:w="2097" w:type="dxa"/>
                        <w:shd w:val="clear" w:color="auto" w:fill="FFFFFF" w:themeFill="background1"/>
                      </w:tcPr>
                      <w:p w:rsidR="005D65F5" w:rsidRPr="00145AD2" w:rsidRDefault="005D65F5" w:rsidP="005D65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 xml:space="preserve">Класныя кіраўнікі </w:t>
                        </w:r>
                      </w:p>
                    </w:tc>
                  </w:tr>
                  <w:tr w:rsidR="005D65F5" w:rsidRPr="00527C6C" w:rsidTr="005D65F5">
                    <w:trPr>
                      <w:jc w:val="right"/>
                    </w:trPr>
                    <w:tc>
                      <w:tcPr>
                        <w:tcW w:w="621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2</w:t>
                        </w: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.</w:t>
                        </w:r>
                      </w:p>
                    </w:tc>
                    <w:tc>
                      <w:tcPr>
                        <w:tcW w:w="2256" w:type="dxa"/>
                        <w:shd w:val="clear" w:color="auto" w:fill="FFFFFF" w:themeFill="background1"/>
                      </w:tcPr>
                      <w:p w:rsidR="005D65F5" w:rsidRPr="005D65F5" w:rsidRDefault="005D65F5" w:rsidP="005D65F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</w:pPr>
                        <w:r w:rsidRPr="005D65F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be-BY"/>
                          </w:rPr>
                          <w:t>Рэйд “Падлетак”</w:t>
                        </w:r>
                      </w:p>
                    </w:tc>
                    <w:tc>
                      <w:tcPr>
                        <w:tcW w:w="859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  <w:tc>
                      <w:tcPr>
                        <w:tcW w:w="1829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  <w:tc>
                      <w:tcPr>
                        <w:tcW w:w="1916" w:type="dxa"/>
                        <w:shd w:val="clear" w:color="auto" w:fill="FFFFFF" w:themeFill="background1"/>
                      </w:tcPr>
                      <w:p w:rsidR="005D65F5" w:rsidRPr="00145AD2" w:rsidRDefault="005D65F5" w:rsidP="00995D7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  <w:tc>
                      <w:tcPr>
                        <w:tcW w:w="2097" w:type="dxa"/>
                        <w:shd w:val="clear" w:color="auto" w:fill="FFFFFF" w:themeFill="background1"/>
                      </w:tcPr>
                      <w:p w:rsidR="005D65F5" w:rsidRDefault="005D65F5" w:rsidP="005D65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 xml:space="preserve">Бобка І.У., </w:t>
                        </w:r>
                      </w:p>
                      <w:p w:rsidR="005D65F5" w:rsidRPr="00145AD2" w:rsidRDefault="005D65F5" w:rsidP="005D65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пед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.</w:t>
                        </w: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-сацыял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.</w:t>
                        </w: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,</w:t>
                        </w:r>
                      </w:p>
                      <w:p w:rsidR="005D65F5" w:rsidRPr="00145AD2" w:rsidRDefault="005D65F5" w:rsidP="005D65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Шчэрбань Б.А., пед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.</w:t>
                        </w: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-псіхолаг,</w:t>
                        </w:r>
                      </w:p>
                      <w:p w:rsidR="005D65F5" w:rsidRPr="00145AD2" w:rsidRDefault="005D65F5" w:rsidP="005D65F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</w:pPr>
                        <w:r w:rsidRPr="00145AD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/>
                          </w:rPr>
                          <w:t>кл.кіраўнікі</w:t>
                        </w:r>
                      </w:p>
                    </w:tc>
                  </w:tr>
                </w:tbl>
                <w:p w:rsidR="005D65F5" w:rsidRDefault="005D65F5"/>
              </w:txbxContent>
            </v:textbox>
          </v:rect>
        </w:pict>
      </w:r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5D65F5" w:rsidRP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5D65F5" w:rsidRDefault="005D65F5" w:rsidP="005D65F5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941E25" w:rsidRDefault="00941E25" w:rsidP="005D65F5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5D65F5" w:rsidRDefault="005D65F5" w:rsidP="005D65F5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342265</wp:posOffset>
            </wp:positionV>
            <wp:extent cx="7253605" cy="2562860"/>
            <wp:effectExtent l="19050" t="0" r="4445" b="0"/>
            <wp:wrapNone/>
            <wp:docPr id="3" name="Рисунок 2" descr="C:\Documents and Settings\Admin\Рабочий стол\снег\1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нег\1500x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3074" r="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65F5" w:rsidSect="005D65F5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3C" w:rsidRDefault="00945F3C" w:rsidP="005D65F5">
      <w:pPr>
        <w:spacing w:after="0" w:line="240" w:lineRule="auto"/>
      </w:pPr>
      <w:r>
        <w:separator/>
      </w:r>
    </w:p>
  </w:endnote>
  <w:endnote w:type="continuationSeparator" w:id="0">
    <w:p w:rsidR="00945F3C" w:rsidRDefault="00945F3C" w:rsidP="005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3C" w:rsidRDefault="00945F3C" w:rsidP="005D65F5">
      <w:pPr>
        <w:spacing w:after="0" w:line="240" w:lineRule="auto"/>
      </w:pPr>
      <w:r>
        <w:separator/>
      </w:r>
    </w:p>
  </w:footnote>
  <w:footnote w:type="continuationSeparator" w:id="0">
    <w:p w:rsidR="00945F3C" w:rsidRDefault="00945F3C" w:rsidP="005D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0A3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9D8"/>
    <w:rsid w:val="00257D46"/>
    <w:rsid w:val="002A4AEB"/>
    <w:rsid w:val="002F0CE4"/>
    <w:rsid w:val="003C4839"/>
    <w:rsid w:val="003D1072"/>
    <w:rsid w:val="003F1567"/>
    <w:rsid w:val="00400297"/>
    <w:rsid w:val="004422DF"/>
    <w:rsid w:val="004A7993"/>
    <w:rsid w:val="004E50A3"/>
    <w:rsid w:val="00527C6C"/>
    <w:rsid w:val="00556C14"/>
    <w:rsid w:val="00563107"/>
    <w:rsid w:val="005C2AE1"/>
    <w:rsid w:val="005D65F5"/>
    <w:rsid w:val="00633E3D"/>
    <w:rsid w:val="00687677"/>
    <w:rsid w:val="006B2219"/>
    <w:rsid w:val="006D42E0"/>
    <w:rsid w:val="00764DBA"/>
    <w:rsid w:val="007B3310"/>
    <w:rsid w:val="007C4156"/>
    <w:rsid w:val="00935CFD"/>
    <w:rsid w:val="00941E25"/>
    <w:rsid w:val="00945F3C"/>
    <w:rsid w:val="009D5AB0"/>
    <w:rsid w:val="009F0A81"/>
    <w:rsid w:val="009F682C"/>
    <w:rsid w:val="00A55505"/>
    <w:rsid w:val="00AA5567"/>
    <w:rsid w:val="00AF7487"/>
    <w:rsid w:val="00B76B58"/>
    <w:rsid w:val="00B97A11"/>
    <w:rsid w:val="00BC66F9"/>
    <w:rsid w:val="00BE6297"/>
    <w:rsid w:val="00C16F6F"/>
    <w:rsid w:val="00C62BC8"/>
    <w:rsid w:val="00C736F9"/>
    <w:rsid w:val="00CF30A9"/>
    <w:rsid w:val="00D1598C"/>
    <w:rsid w:val="00D47ADD"/>
    <w:rsid w:val="00D94660"/>
    <w:rsid w:val="00DC3FC7"/>
    <w:rsid w:val="00DE08DE"/>
    <w:rsid w:val="00E10479"/>
    <w:rsid w:val="00F3341A"/>
    <w:rsid w:val="00F5045E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green,#3c3,#09f,#d60093,blue,#fff0e1,#06c,#c06"/>
      <o:colormenu v:ext="edit" fillcolor="none" strokecolor="none" shadow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5F5"/>
  </w:style>
  <w:style w:type="paragraph" w:styleId="a9">
    <w:name w:val="footer"/>
    <w:basedOn w:val="a"/>
    <w:link w:val="aa"/>
    <w:uiPriority w:val="99"/>
    <w:semiHidden/>
    <w:unhideWhenUsed/>
    <w:rsid w:val="005D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2016-10-21T13:46:00Z</cp:lastPrinted>
  <dcterms:created xsi:type="dcterms:W3CDTF">2021-01-06T11:10:00Z</dcterms:created>
  <dcterms:modified xsi:type="dcterms:W3CDTF">2021-01-06T11:10:00Z</dcterms:modified>
</cp:coreProperties>
</file>